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4" w:rsidRDefault="008F66C4" w:rsidP="008F6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6C4">
        <w:rPr>
          <w:rFonts w:ascii="Times New Roman" w:hAnsi="Times New Roman" w:cs="Times New Roman"/>
          <w:sz w:val="28"/>
          <w:szCs w:val="28"/>
        </w:rPr>
        <w:t>BRZINA PRI KOJOJ NEĆE DOĆI DO PREVRTANJA VOZILA</w:t>
      </w:r>
    </w:p>
    <w:p w:rsidR="008F66C4" w:rsidRDefault="008F66C4" w:rsidP="008F6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6C4" w:rsidRDefault="008F66C4" w:rsidP="008F6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Izračunajte maksimalno dozvoljenu brzinu vozila kojim se može gibati, a da se ne prevrne u zavoju bez poprečnog nagiba kolnika, ako je zadano:</w:t>
      </w:r>
    </w:p>
    <w:p w:rsidR="008F66C4" w:rsidRDefault="008F66C4" w:rsidP="008F66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polumjer zavoja R= 50 m</w:t>
      </w:r>
    </w:p>
    <w:p w:rsidR="008F66C4" w:rsidRDefault="008F66C4" w:rsidP="008F66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težišta vozila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0,6 m</w:t>
      </w:r>
    </w:p>
    <w:p w:rsidR="008F66C4" w:rsidRDefault="008F66C4" w:rsidP="008F66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širina između kotača p = 1,0 m</w:t>
      </w:r>
    </w:p>
    <w:p w:rsidR="008F66C4" w:rsidRDefault="008F66C4" w:rsidP="008F6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6C4" w:rsidRPr="005A707E" w:rsidRDefault="008F66C4" w:rsidP="005F4EE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A707E">
        <w:rPr>
          <w:rFonts w:ascii="Times New Roman" w:hAnsi="Times New Roman" w:cs="Times New Roman"/>
          <w:sz w:val="28"/>
          <w:szCs w:val="28"/>
        </w:rPr>
        <w:t>V</w:t>
      </w:r>
      <w:r w:rsidRPr="005A707E">
        <w:rPr>
          <w:rFonts w:ascii="Times New Roman" w:hAnsi="Times New Roman" w:cs="Times New Roman"/>
          <w:sz w:val="28"/>
          <w:szCs w:val="28"/>
          <w:vertAlign w:val="subscript"/>
        </w:rPr>
        <w:t>prev</w:t>
      </w:r>
      <w:r w:rsidRPr="005A707E">
        <w:rPr>
          <w:rFonts w:ascii="Times New Roman" w:hAnsi="Times New Roman" w:cs="Times New Roman"/>
          <w:sz w:val="28"/>
          <w:szCs w:val="28"/>
        </w:rPr>
        <w:t xml:space="preserve">  ≤ ± 11,3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p*R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2*yt</m:t>
                </m:r>
              </m:den>
            </m:f>
          </m:e>
        </m:rad>
      </m:oMath>
      <w:r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A707E">
        <w:rPr>
          <w:rFonts w:ascii="Times New Roman" w:hAnsi="Times New Roman" w:cs="Times New Roman"/>
          <w:sz w:val="28"/>
          <w:szCs w:val="28"/>
        </w:rPr>
        <w:t>≤</w:t>
      </w:r>
      <w:r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A707E">
        <w:rPr>
          <w:rFonts w:ascii="Times New Roman" w:hAnsi="Times New Roman" w:cs="Times New Roman"/>
          <w:sz w:val="28"/>
          <w:szCs w:val="28"/>
        </w:rPr>
        <w:t xml:space="preserve">11,3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1,0*50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2*0,6</m:t>
                </m:r>
              </m:den>
            </m:f>
          </m:e>
        </m:rad>
      </m:oMath>
      <w:r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5A707E">
        <w:rPr>
          <w:rFonts w:ascii="Times New Roman" w:hAnsi="Times New Roman" w:cs="Times New Roman"/>
          <w:sz w:val="28"/>
          <w:szCs w:val="28"/>
        </w:rPr>
        <w:t>≤</w:t>
      </w:r>
      <w:r w:rsidRPr="005A707E">
        <w:rPr>
          <w:rFonts w:ascii="Times New Roman" w:hAnsi="Times New Roman" w:cs="Times New Roman"/>
          <w:sz w:val="28"/>
          <w:szCs w:val="28"/>
        </w:rPr>
        <w:t xml:space="preserve"> 11,3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1,2</m:t>
                </m:r>
              </m:den>
            </m:f>
          </m:e>
        </m:rad>
      </m:oMath>
    </w:p>
    <w:p w:rsidR="008F66C4" w:rsidRPr="005A707E" w:rsidRDefault="005A707E" w:rsidP="005F4EE1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A707E">
        <w:rPr>
          <w:rFonts w:ascii="Times New Roman" w:hAnsi="Times New Roman" w:cs="Times New Roman"/>
          <w:sz w:val="28"/>
          <w:szCs w:val="28"/>
        </w:rPr>
        <w:t>≤</w:t>
      </w:r>
      <w:r w:rsidRPr="005A707E">
        <w:rPr>
          <w:rFonts w:ascii="Times New Roman" w:hAnsi="Times New Roman" w:cs="Times New Roman"/>
          <w:sz w:val="28"/>
          <w:szCs w:val="28"/>
        </w:rPr>
        <w:t xml:space="preserve"> </w:t>
      </w:r>
      <w:r w:rsidR="008F66C4" w:rsidRPr="005A707E">
        <w:rPr>
          <w:rFonts w:ascii="Times New Roman" w:eastAsiaTheme="minorEastAsia" w:hAnsi="Times New Roman" w:cs="Times New Roman"/>
          <w:sz w:val="28"/>
          <w:szCs w:val="28"/>
        </w:rPr>
        <w:t xml:space="preserve">11,3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41,667</m:t>
            </m:r>
          </m:e>
        </m:rad>
      </m:oMath>
      <w:r w:rsidR="008F66C4"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A707E">
        <w:rPr>
          <w:rFonts w:ascii="Times New Roman" w:hAnsi="Times New Roman" w:cs="Times New Roman"/>
          <w:sz w:val="28"/>
          <w:szCs w:val="28"/>
        </w:rPr>
        <w:t>≤</w:t>
      </w:r>
      <w:r w:rsidR="008F66C4"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11,3 * 6,455 </w:t>
      </w:r>
      <w:r w:rsidRPr="005A707E">
        <w:rPr>
          <w:rFonts w:ascii="Times New Roman" w:hAnsi="Times New Roman" w:cs="Times New Roman"/>
          <w:sz w:val="28"/>
          <w:szCs w:val="28"/>
        </w:rPr>
        <w:t>≤</w:t>
      </w:r>
      <w:r w:rsidR="008F66C4"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72,9415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 w:rsidR="008F66C4"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73 km / h</w:t>
      </w:r>
    </w:p>
    <w:p w:rsidR="008F66C4" w:rsidRDefault="008F66C4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F66C4" w:rsidRDefault="008F66C4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 ovom za</w:t>
      </w:r>
      <w:r w:rsidR="00BB28AE">
        <w:rPr>
          <w:rFonts w:ascii="Times New Roman" w:eastAsiaTheme="minorEastAsia" w:hAnsi="Times New Roman" w:cs="Times New Roman"/>
          <w:sz w:val="24"/>
          <w:szCs w:val="24"/>
        </w:rPr>
        <w:t xml:space="preserve">voju treba voziti ispod 73 km/h. </w:t>
      </w:r>
      <w:bookmarkStart w:id="0" w:name="_GoBack"/>
      <w:bookmarkEnd w:id="0"/>
    </w:p>
    <w:p w:rsidR="00BB28AE" w:rsidRDefault="00BB28AE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B28AE" w:rsidRPr="00567D9B" w:rsidRDefault="00BB28AE" w:rsidP="008F66C4">
      <w:pPr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</w:pPr>
      <w:r w:rsidRPr="00567D9B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  <w:t>ZADATAK VJEŽBA:</w:t>
      </w:r>
    </w:p>
    <w:p w:rsidR="00567D9B" w:rsidRPr="00BB28AE" w:rsidRDefault="00567D9B" w:rsidP="008F66C4">
      <w:pPr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:rsidR="00567D9B" w:rsidRDefault="00567D9B" w:rsidP="00567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Izračunajte maksimalno dozvoljenu brzinu vozila kojim se može gibati, a da se ne prevrne u zavoju bez poprečnog nagiba kolnika, ako je zadano:</w:t>
      </w:r>
    </w:p>
    <w:p w:rsidR="00567D9B" w:rsidRDefault="00567D9B" w:rsidP="00567D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polumjer zavoja R=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m</w:t>
      </w:r>
    </w:p>
    <w:p w:rsidR="00567D9B" w:rsidRDefault="00567D9B" w:rsidP="00567D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visina težišta vozila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567D9B" w:rsidRDefault="00567D9B" w:rsidP="00567D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širina između kotača p = </w:t>
      </w:r>
      <w:r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BB28AE" w:rsidRDefault="00BB28AE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5A80" w:rsidRDefault="001A5A80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5A80" w:rsidRDefault="001A5A80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3053B" w:rsidRDefault="0063053B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707E" w:rsidRPr="005A707E" w:rsidRDefault="005A707E" w:rsidP="008F66C4">
      <w:pPr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</w:pPr>
      <w:r w:rsidRPr="005A707E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  <w:t>Sljedeća strana naredna lekcija  ISPOD!!!!!</w:t>
      </w:r>
    </w:p>
    <w:p w:rsidR="005A707E" w:rsidRDefault="005A707E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707E" w:rsidRDefault="005A707E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707E" w:rsidRDefault="005A707E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A707E" w:rsidRDefault="005A707E" w:rsidP="005A707E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6C4">
        <w:rPr>
          <w:rFonts w:ascii="Times New Roman" w:hAnsi="Times New Roman" w:cs="Times New Roman"/>
          <w:sz w:val="28"/>
          <w:szCs w:val="28"/>
        </w:rPr>
        <w:lastRenderedPageBreak/>
        <w:t xml:space="preserve">BRZINA PRI KOJOJ NEĆE DOĆI DO </w:t>
      </w:r>
      <w:r>
        <w:rPr>
          <w:rFonts w:ascii="Times New Roman" w:hAnsi="Times New Roman" w:cs="Times New Roman"/>
          <w:sz w:val="28"/>
          <w:szCs w:val="28"/>
        </w:rPr>
        <w:t>ZANOŠENJA (BOČNOG KLIZANJA) VOZILA</w:t>
      </w:r>
    </w:p>
    <w:p w:rsidR="005A707E" w:rsidRDefault="005A707E" w:rsidP="005A7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07E" w:rsidRDefault="005A707E" w:rsidP="005A7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znak ograničenja brzine na cesti treba postaviti u zavoju bez poprečnog nagiba kolnika, ako je zadano:</w:t>
      </w:r>
    </w:p>
    <w:p w:rsidR="005A707E" w:rsidRDefault="005A707E" w:rsidP="005A7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polumjer zavoja R = 50 m</w:t>
      </w:r>
    </w:p>
    <w:p w:rsidR="005A707E" w:rsidRPr="005A707E" w:rsidRDefault="005A707E" w:rsidP="005A70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kolnički zastor koji je izrađen od  asfalta čiji je koeficijent trenja </w:t>
      </w:r>
      <m:oMath>
        <m:r>
          <w:rPr>
            <w:rFonts w:ascii="Cambria Math" w:hAnsi="Cambria Math" w:cs="Times New Roman"/>
            <w:sz w:val="24"/>
            <w:szCs w:val="24"/>
          </w:rPr>
          <m:t>µ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0,7</w:t>
      </w:r>
    </w:p>
    <w:p w:rsidR="005A707E" w:rsidRDefault="005A707E" w:rsidP="005A7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EE1" w:rsidRDefault="005F4EE1" w:rsidP="005A7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07E" w:rsidRPr="005A707E" w:rsidRDefault="005A707E" w:rsidP="005F4EE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A707E">
        <w:rPr>
          <w:rFonts w:ascii="Times New Roman" w:hAnsi="Times New Roman" w:cs="Times New Roman"/>
          <w:sz w:val="28"/>
          <w:szCs w:val="28"/>
        </w:rPr>
        <w:t>V</w:t>
      </w:r>
      <w:r w:rsidRPr="005A707E">
        <w:rPr>
          <w:rFonts w:ascii="Times New Roman" w:hAnsi="Times New Roman" w:cs="Times New Roman"/>
          <w:sz w:val="28"/>
          <w:szCs w:val="28"/>
          <w:vertAlign w:val="subscript"/>
        </w:rPr>
        <w:t>kliz</w:t>
      </w:r>
      <w:r w:rsidRPr="005A707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 w:rsidRPr="005A707E">
        <w:rPr>
          <w:rFonts w:ascii="Times New Roman" w:hAnsi="Times New Roman" w:cs="Times New Roman"/>
          <w:sz w:val="28"/>
          <w:szCs w:val="28"/>
        </w:rPr>
        <w:t xml:space="preserve"> 11,3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R*</m:t>
            </m:r>
            <m:r>
              <w:rPr>
                <w:rFonts w:ascii="Cambria Math" w:hAnsi="Cambria Math" w:cs="Times New Roman"/>
                <w:sz w:val="28"/>
                <w:szCs w:val="28"/>
              </w:rPr>
              <m:t>µ</m:t>
            </m:r>
          </m:e>
        </m:rad>
      </m:oMath>
      <w:r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&lt; </m:t>
        </m:r>
      </m:oMath>
      <w:r w:rsidRPr="005A707E">
        <w:rPr>
          <w:rFonts w:ascii="Times New Roman" w:hAnsi="Times New Roman" w:cs="Times New Roman"/>
          <w:sz w:val="28"/>
          <w:szCs w:val="28"/>
        </w:rPr>
        <w:t>11,3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50*0,7</m:t>
            </m:r>
          </m:e>
        </m:rad>
      </m:oMath>
      <w:r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 </m:t>
        </m:r>
      </m:oMath>
      <w:r w:rsidRPr="005A707E">
        <w:rPr>
          <w:rFonts w:ascii="Times New Roman" w:hAnsi="Times New Roman" w:cs="Times New Roman"/>
          <w:sz w:val="28"/>
          <w:szCs w:val="28"/>
        </w:rPr>
        <w:t xml:space="preserve">11,3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e>
        </m:rad>
      </m:oMath>
    </w:p>
    <w:p w:rsidR="005A707E" w:rsidRDefault="005A707E" w:rsidP="005F4EE1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11,3 * 5,916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66,8508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 w:rsidRPr="005A707E">
        <w:rPr>
          <w:rFonts w:ascii="Times New Roman" w:eastAsiaTheme="minorEastAsia" w:hAnsi="Times New Roman" w:cs="Times New Roman"/>
          <w:sz w:val="28"/>
          <w:szCs w:val="28"/>
        </w:rPr>
        <w:t xml:space="preserve"> 67 km/h</w:t>
      </w:r>
    </w:p>
    <w:p w:rsidR="005A707E" w:rsidRDefault="005A707E" w:rsidP="005A70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F4EE1" w:rsidRDefault="005F4EE1" w:rsidP="005A707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A707E" w:rsidRDefault="005A707E" w:rsidP="005A707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Treba postaviti znak ograničenja od 60 km/h.</w:t>
      </w:r>
    </w:p>
    <w:p w:rsidR="005A707E" w:rsidRPr="005A707E" w:rsidRDefault="005A707E" w:rsidP="005A7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EE1" w:rsidRPr="00567D9B" w:rsidRDefault="005F4EE1" w:rsidP="005F4EE1">
      <w:pPr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</w:pPr>
      <w:r w:rsidRPr="00567D9B"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  <w:t>ZADATAK VJEŽBA:</w:t>
      </w:r>
    </w:p>
    <w:p w:rsidR="005A707E" w:rsidRDefault="005A707E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4EE1" w:rsidRDefault="005F4EE1" w:rsidP="005F4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znak ograničenja brzine na cesti treba postaviti u zavoju bez poprečnog nagiba kolnika, ako je zadano:</w:t>
      </w:r>
    </w:p>
    <w:p w:rsidR="005F4EE1" w:rsidRDefault="005F4EE1" w:rsidP="005F4E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polumjer zavoja R = 6</w:t>
      </w:r>
      <w:r>
        <w:rPr>
          <w:rFonts w:ascii="Times New Roman" w:hAnsi="Times New Roman" w:cs="Times New Roman"/>
          <w:sz w:val="24"/>
          <w:szCs w:val="24"/>
        </w:rPr>
        <w:t>0 m</w:t>
      </w:r>
    </w:p>
    <w:p w:rsidR="005F4EE1" w:rsidRPr="005A707E" w:rsidRDefault="005F4EE1" w:rsidP="005F4E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kolnički zastor koji je izrađen od  asfalta čiji je koeficijent trenja </w:t>
      </w:r>
      <m:oMath>
        <m:r>
          <w:rPr>
            <w:rFonts w:ascii="Cambria Math" w:hAnsi="Cambria Math" w:cs="Times New Roman"/>
            <w:sz w:val="24"/>
            <w:szCs w:val="24"/>
          </w:rPr>
          <m:t>µ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0,7</w:t>
      </w:r>
    </w:p>
    <w:p w:rsidR="005F4EE1" w:rsidRPr="008F66C4" w:rsidRDefault="005F4EE1" w:rsidP="008F66C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5F4EE1" w:rsidRPr="008F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996"/>
    <w:multiLevelType w:val="hybridMultilevel"/>
    <w:tmpl w:val="679C3E1E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F0531"/>
    <w:multiLevelType w:val="hybridMultilevel"/>
    <w:tmpl w:val="B02C0214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C4"/>
    <w:rsid w:val="001A5A80"/>
    <w:rsid w:val="00453C37"/>
    <w:rsid w:val="00567D9B"/>
    <w:rsid w:val="005A707E"/>
    <w:rsid w:val="005D7FAF"/>
    <w:rsid w:val="005F4EE1"/>
    <w:rsid w:val="0063053B"/>
    <w:rsid w:val="008F66C4"/>
    <w:rsid w:val="00913D1E"/>
    <w:rsid w:val="00A13494"/>
    <w:rsid w:val="00B70AC2"/>
    <w:rsid w:val="00B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6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66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6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66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2020-03-25T14:03:00Z</dcterms:created>
  <dcterms:modified xsi:type="dcterms:W3CDTF">2020-03-25T16:35:00Z</dcterms:modified>
</cp:coreProperties>
</file>